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ara poder reducir el riesgo de contagio en partes publicas, se debe reducir la cantidad the personas tocando el mismo objeto. Es decir, entre menos se toque en conjunto, menos riesgo de contagio hay. Un gran ejemplo seria empezar dejando puertas abiertas para evitar el abrir y cerrar de puertas por diferentes personas. Si no es posible dejar las puertas abiertas por cuestiones de seguridad, seria de gran importancia implementar en estos sitios sensores que hagan que la puerta se habra sin necesidad de que las personas tengan contacto con las manecillas Otro gran ejemplo puede ser fomentar el uso de chips para pagar o el uso de transacciones, de esta manera los datafonos no requeriran el tacto humano y por otro lado el dinero no tendra  uso ya que es uno de los portadores mas grandes del viru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